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4668D"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12E9F18F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参会报名表</w:t>
      </w:r>
    </w:p>
    <w:tbl>
      <w:tblPr>
        <w:tblStyle w:val="9"/>
        <w:tblW w:w="90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509"/>
        <w:gridCol w:w="1510"/>
        <w:gridCol w:w="1510"/>
        <w:gridCol w:w="1510"/>
        <w:gridCol w:w="1510"/>
      </w:tblGrid>
      <w:tr w14:paraId="39D05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</w:tcPr>
          <w:p w14:paraId="52FDA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509" w:type="dxa"/>
          </w:tcPr>
          <w:p w14:paraId="525AA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509" w:type="dxa"/>
          </w:tcPr>
          <w:p w14:paraId="5D19A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性别</w:t>
            </w:r>
          </w:p>
        </w:tc>
        <w:tc>
          <w:tcPr>
            <w:tcW w:w="1510" w:type="dxa"/>
          </w:tcPr>
          <w:p w14:paraId="31B12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职务</w:t>
            </w:r>
          </w:p>
        </w:tc>
        <w:tc>
          <w:tcPr>
            <w:tcW w:w="1510" w:type="dxa"/>
          </w:tcPr>
          <w:p w14:paraId="7E2FC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职级</w:t>
            </w:r>
          </w:p>
        </w:tc>
        <w:tc>
          <w:tcPr>
            <w:tcW w:w="1510" w:type="dxa"/>
          </w:tcPr>
          <w:p w14:paraId="75EDD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联系电话</w:t>
            </w:r>
          </w:p>
        </w:tc>
      </w:tr>
      <w:tr w14:paraId="1CB47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</w:tcPr>
          <w:p w14:paraId="36FF4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09" w:type="dxa"/>
          </w:tcPr>
          <w:p w14:paraId="1571D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09" w:type="dxa"/>
          </w:tcPr>
          <w:p w14:paraId="6F523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2D607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40F26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6C4F8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078BE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</w:tcPr>
          <w:p w14:paraId="069D9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09" w:type="dxa"/>
          </w:tcPr>
          <w:p w14:paraId="689CF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09" w:type="dxa"/>
          </w:tcPr>
          <w:p w14:paraId="019C5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7BEA6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1A15F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26431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21C8A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509" w:type="dxa"/>
          </w:tcPr>
          <w:p w14:paraId="15615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09" w:type="dxa"/>
          </w:tcPr>
          <w:p w14:paraId="706D4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09" w:type="dxa"/>
          </w:tcPr>
          <w:p w14:paraId="079D9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7DEFE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558E6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510" w:type="dxa"/>
          </w:tcPr>
          <w:p w14:paraId="6A40D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1219E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9057" w:type="dxa"/>
            <w:gridSpan w:val="6"/>
          </w:tcPr>
          <w:p w14:paraId="565F66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本次参观方向及采购需求：</w:t>
            </w:r>
          </w:p>
        </w:tc>
      </w:tr>
      <w:tr w14:paraId="59157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528" w:type="dxa"/>
            <w:gridSpan w:val="3"/>
          </w:tcPr>
          <w:p w14:paraId="184A70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对接人：</w:t>
            </w:r>
          </w:p>
        </w:tc>
        <w:tc>
          <w:tcPr>
            <w:tcW w:w="4529" w:type="dxa"/>
            <w:gridSpan w:val="3"/>
          </w:tcPr>
          <w:p w14:paraId="52AD19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联系方式：</w:t>
            </w:r>
          </w:p>
        </w:tc>
      </w:tr>
    </w:tbl>
    <w:p w14:paraId="476EC14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                                                       </w:t>
      </w:r>
    </w:p>
    <w:p w14:paraId="1DECD2D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4490CC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18D16C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FA377A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E75629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28772B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6B2B8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E4336F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FD617F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349F7D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5816C2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4538485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left="0" w:leftChars="0" w:firstLine="0" w:firstLineChars="0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664835" cy="7631430"/>
            <wp:effectExtent l="0" t="0" r="12065" b="7620"/>
            <wp:docPr id="2" name="图片 2" descr="1第七届西部数博会总体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第七届西部数博会总体方案_00"/>
                    <pic:cNvPicPr>
                      <a:picLocks noChangeAspect="1"/>
                    </pic:cNvPicPr>
                  </pic:nvPicPr>
                  <pic:blipFill>
                    <a:blip r:embed="rId5"/>
                    <a:srcRect l="6293" t="8637" r="4912" b="7948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420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89625" cy="8068310"/>
            <wp:effectExtent l="0" t="0" r="15875" b="8890"/>
            <wp:docPr id="7" name="图片 7" descr="1第七届西部数博会总体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第七届西部数博会总体方案_01"/>
                    <pic:cNvPicPr>
                      <a:picLocks noChangeAspect="1"/>
                    </pic:cNvPicPr>
                  </pic:nvPicPr>
                  <pic:blipFill>
                    <a:blip r:embed="rId6"/>
                    <a:srcRect l="6916" t="8749" r="91" b="7548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C188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i w:val="0"/>
          <w:color w:val="00000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98160" cy="8031480"/>
            <wp:effectExtent l="0" t="0" r="2540" b="7620"/>
            <wp:docPr id="8" name="图片 8" descr="1第七届西部数博会总体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第七届西部数博会总体方案_02"/>
                    <pic:cNvPicPr>
                      <a:picLocks noChangeAspect="1"/>
                    </pic:cNvPicPr>
                  </pic:nvPicPr>
                  <pic:blipFill>
                    <a:blip r:embed="rId7"/>
                    <a:srcRect l="8274" t="7356" r="7051" b="7380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29910" cy="8063865"/>
            <wp:effectExtent l="0" t="0" r="8890" b="13335"/>
            <wp:docPr id="9" name="图片 9" descr="1第七届西部数博会总体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第七届西部数博会总体方案_03"/>
                    <pic:cNvPicPr>
                      <a:picLocks noChangeAspect="1"/>
                    </pic:cNvPicPr>
                  </pic:nvPicPr>
                  <pic:blipFill>
                    <a:blip r:embed="rId8"/>
                    <a:srcRect l="9349" t="8041" r="10859"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09590" cy="8060055"/>
            <wp:effectExtent l="0" t="0" r="10160" b="17145"/>
            <wp:docPr id="10" name="图片 10" descr="1第七届西部数博会总体方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第七届西部数博会总体方案_04"/>
                    <pic:cNvPicPr>
                      <a:picLocks noChangeAspect="1"/>
                    </pic:cNvPicPr>
                  </pic:nvPicPr>
                  <pic:blipFill>
                    <a:blip r:embed="rId9"/>
                    <a:srcRect l="8670" t="7812" r="10334" b="810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EC77D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lYTU5MDdiMDUyODdiYjFmNThiYjNmZTI1NmNiNDEifQ=="/>
  </w:docVars>
  <w:rsids>
    <w:rsidRoot w:val="162C5E9E"/>
    <w:rsid w:val="005C6ADC"/>
    <w:rsid w:val="162C5E9E"/>
    <w:rsid w:val="19BDE53C"/>
    <w:rsid w:val="2FB76FDC"/>
    <w:rsid w:val="30983295"/>
    <w:rsid w:val="39EE5EA0"/>
    <w:rsid w:val="3BBF16F2"/>
    <w:rsid w:val="3EFF4ACF"/>
    <w:rsid w:val="3F327F13"/>
    <w:rsid w:val="3FFB3910"/>
    <w:rsid w:val="4D004F50"/>
    <w:rsid w:val="4F6517FD"/>
    <w:rsid w:val="4F7FE5D1"/>
    <w:rsid w:val="504306EC"/>
    <w:rsid w:val="5D2A6923"/>
    <w:rsid w:val="5E6261E1"/>
    <w:rsid w:val="60A30D12"/>
    <w:rsid w:val="63102C50"/>
    <w:rsid w:val="64FE89AC"/>
    <w:rsid w:val="68FF088F"/>
    <w:rsid w:val="6F964909"/>
    <w:rsid w:val="70140BC9"/>
    <w:rsid w:val="714979B6"/>
    <w:rsid w:val="765F7BC0"/>
    <w:rsid w:val="76C8649A"/>
    <w:rsid w:val="773CE3E5"/>
    <w:rsid w:val="79F95D3A"/>
    <w:rsid w:val="7E7F64E4"/>
    <w:rsid w:val="7F4E46D8"/>
    <w:rsid w:val="7FEC079F"/>
    <w:rsid w:val="8DBC386A"/>
    <w:rsid w:val="97BA2338"/>
    <w:rsid w:val="BAF7EF52"/>
    <w:rsid w:val="BFFF0632"/>
    <w:rsid w:val="DFF954CF"/>
    <w:rsid w:val="EEBE8FDF"/>
    <w:rsid w:val="FCF9494D"/>
    <w:rsid w:val="FD629732"/>
    <w:rsid w:val="FF8FE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格式"/>
    <w:qFormat/>
    <w:uiPriority w:val="99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8"/>
      <w:szCs w:val="22"/>
      <w:lang w:val="en-US" w:eastAsia="zh-CN" w:bidi="ar-SA"/>
    </w:rPr>
  </w:style>
  <w:style w:type="paragraph" w:styleId="4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9"/>
      <w:szCs w:val="29"/>
      <w:lang w:eastAsia="en-US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正文缩进1"/>
    <w:basedOn w:val="1"/>
    <w:qFormat/>
    <w:uiPriority w:val="0"/>
    <w:pPr>
      <w:ind w:firstLine="880" w:firstLineChars="200"/>
    </w:p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1133</Words>
  <Characters>1309</Characters>
  <Lines>0</Lines>
  <Paragraphs>0</Paragraphs>
  <TotalTime>31</TotalTime>
  <ScaleCrop>false</ScaleCrop>
  <LinksUpToDate>false</LinksUpToDate>
  <CharactersWithSpaces>1466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2022-05-18T11:44:00Z</dcterms:created>
  <dc:creator>智商君</dc:creator>
  <cp:lastModifiedBy>小肥妞丫</cp:lastModifiedBy>
  <cp:lastPrinted>2026-06-04T10:52:00Z</cp:lastPrinted>
  <dcterms:modified xsi:type="dcterms:W3CDTF">2026-06-22T02:52:11Z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11D7A4103F2147C5BBFCA3912FEB8853_13</vt:lpwstr>
  </property>
  <property fmtid="{D5CDD505-2E9C-101B-9397-08002B2CF9AE}" pid="4" name="KSOTemplateDocerSaveRecord">
    <vt:lpwstr>eyJoZGlkIjoiMTg3N2RhYWEyMDIxNWE2OGVkMjUxOWZiMGE1MzU0NjciLCJ1c2VySWQiOiIyMDg1MDUwNzUifQ==</vt:lpwstr>
  </property>
</Properties>
</file>